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F2" w:rsidRPr="0082439E" w:rsidRDefault="00EC10F2" w:rsidP="00EC10F2">
      <w:pPr>
        <w:adjustRightInd/>
        <w:snapToGrid/>
        <w:spacing w:after="0" w:line="375" w:lineRule="atLeast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2439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附件</w:t>
      </w:r>
      <w:r w:rsidR="0082439E">
        <w:rPr>
          <w:rFonts w:ascii="Times New Roman" w:eastAsiaTheme="minorEastAsia" w:hAnsi="Times New Roman" w:cs="Times New Roman" w:hint="eastAsia"/>
          <w:b/>
          <w:color w:val="000000"/>
          <w:sz w:val="24"/>
          <w:szCs w:val="24"/>
        </w:rPr>
        <w:t>一</w:t>
      </w:r>
      <w:r w:rsidRPr="0082439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：</w:t>
      </w:r>
    </w:p>
    <w:p w:rsidR="00ED4BFB" w:rsidRPr="004C7BEC" w:rsidRDefault="00C5121C" w:rsidP="00DE67ED">
      <w:pPr>
        <w:adjustRightInd/>
        <w:snapToGrid/>
        <w:spacing w:after="0" w:line="375" w:lineRule="atLeast"/>
        <w:jc w:val="center"/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</w:pPr>
      <w:r w:rsidRPr="0082439E"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  <w:t>201</w:t>
      </w:r>
      <w:r w:rsidR="000F6F95"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  <w:t>9</w:t>
      </w:r>
      <w:proofErr w:type="gramStart"/>
      <w:r w:rsidRPr="0082439E"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  <w:t>石墨烯在军工</w:t>
      </w:r>
      <w:proofErr w:type="gramEnd"/>
      <w:r w:rsidRPr="0082439E"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  <w:t>领域应用研讨及项目合作交流会回执表</w:t>
      </w:r>
    </w:p>
    <w:tbl>
      <w:tblPr>
        <w:tblpPr w:leftFromText="180" w:rightFromText="180" w:vertAnchor="text" w:horzAnchor="margin" w:tblpXSpec="center" w:tblpY="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440"/>
        <w:gridCol w:w="818"/>
        <w:gridCol w:w="235"/>
        <w:gridCol w:w="1130"/>
        <w:gridCol w:w="274"/>
        <w:gridCol w:w="1636"/>
        <w:gridCol w:w="2561"/>
      </w:tblGrid>
      <w:tr w:rsidR="00EC10F2" w:rsidRPr="004C7BEC" w:rsidTr="0082439E">
        <w:trPr>
          <w:trHeight w:val="55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</w:tr>
      <w:tr w:rsidR="00EC10F2" w:rsidRPr="004C7BEC" w:rsidTr="0082439E">
        <w:trPr>
          <w:trHeight w:val="553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</w:tr>
      <w:tr w:rsidR="00ED4BFB" w:rsidRPr="004C7BEC" w:rsidTr="00873D7C">
        <w:trPr>
          <w:trHeight w:val="563"/>
          <w:tblHeader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  <w:t>参会人员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  <w:t>职务</w:t>
            </w:r>
            <w:r w:rsidRPr="004C7BEC"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  <w:t>/</w:t>
            </w:r>
            <w:r w:rsidRPr="004C7BEC"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  <w:t>职称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  <w:t>手机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  <w:t>邮箱</w:t>
            </w:r>
          </w:p>
        </w:tc>
      </w:tr>
      <w:tr w:rsidR="00ED4BFB" w:rsidRPr="004C7BEC" w:rsidTr="00873D7C">
        <w:trPr>
          <w:trHeight w:val="711"/>
          <w:tblHeader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</w:tr>
      <w:tr w:rsidR="00ED4BFB" w:rsidRPr="004C7BEC" w:rsidTr="00873D7C">
        <w:trPr>
          <w:trHeight w:val="705"/>
          <w:tblHeader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</w:p>
        </w:tc>
      </w:tr>
      <w:tr w:rsidR="00EC10F2" w:rsidRPr="004C7BEC" w:rsidTr="0082439E">
        <w:trPr>
          <w:trHeight w:val="2180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655E99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  <w:t>参会费用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B720F8" w:rsidRDefault="00444063" w:rsidP="00B720F8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</w:pPr>
            <w:r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注册</w:t>
            </w:r>
            <w:r w:rsidR="00C5121C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费</w:t>
            </w:r>
            <w:r w:rsidR="00B720F8" w:rsidRPr="00B720F8"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：</w:t>
            </w:r>
            <w:r w:rsidR="00B720F8" w:rsidRPr="00B720F8"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 xml:space="preserve"> </w:t>
            </w:r>
            <w:r w:rsidR="00B720F8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 xml:space="preserve">  2600 </w:t>
            </w:r>
            <w:r w:rsidR="00B720F8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元</w:t>
            </w:r>
            <w:r w:rsidR="00B720F8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/</w:t>
            </w:r>
            <w:r w:rsidR="00B720F8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人</w:t>
            </w:r>
            <w:bookmarkStart w:id="0" w:name="_GoBack"/>
            <w:bookmarkEnd w:id="0"/>
          </w:p>
          <w:p w:rsidR="00C5121C" w:rsidRDefault="00C5121C" w:rsidP="00625DCE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</w:pPr>
            <w:r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联盟成员</w:t>
            </w:r>
            <w:r w:rsidR="00444063"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注册</w:t>
            </w:r>
            <w:r w:rsidR="00B720F8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2000</w:t>
            </w:r>
            <w:r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元</w:t>
            </w:r>
            <w:r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/</w:t>
            </w:r>
            <w:r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人；</w:t>
            </w:r>
          </w:p>
          <w:p w:rsidR="00444063" w:rsidRPr="00444063" w:rsidRDefault="00444063" w:rsidP="00444063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</w:pPr>
            <w:r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学生凭有效学生证注册</w:t>
            </w:r>
            <w:r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000</w:t>
            </w:r>
            <w:r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元</w:t>
            </w:r>
            <w:r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人；</w:t>
            </w:r>
          </w:p>
          <w:p w:rsidR="00655E99" w:rsidRDefault="008A3103" w:rsidP="0082439E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</w:pPr>
            <w:r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分会场</w:t>
            </w:r>
            <w:r w:rsidR="00C5121C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项目发布与路演，每家</w:t>
            </w:r>
            <w:r w:rsidR="00C5121C" w:rsidRPr="008A3103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20000</w:t>
            </w:r>
            <w:r w:rsidR="00C5121C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元（含两人</w:t>
            </w:r>
            <w:r w:rsidR="00444063"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注册</w:t>
            </w:r>
            <w:r w:rsidR="00C5121C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费，路演及项目负责人发言</w:t>
            </w:r>
            <w:r w:rsidR="00C5121C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 xml:space="preserve">10 </w:t>
            </w:r>
            <w:r w:rsidR="00C5121C" w:rsidRPr="00B720F8"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  <w:t>分钟，分会场展板、易拉宝宣传展示）</w:t>
            </w:r>
            <w:r w:rsidR="008B4B15" w:rsidRPr="00B720F8"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。</w:t>
            </w:r>
          </w:p>
          <w:p w:rsidR="00444063" w:rsidRPr="00444063" w:rsidRDefault="00444063" w:rsidP="00444063">
            <w:pPr>
              <w:spacing w:after="0" w:line="400" w:lineRule="exact"/>
              <w:rPr>
                <w:rFonts w:ascii="Times New Roman" w:eastAsia="STFangsong" w:hAnsi="Times New Roman" w:cs="Times New Roman"/>
                <w:kern w:val="2"/>
                <w:szCs w:val="24"/>
                <w:shd w:val="clear" w:color="auto" w:fill="FFFFFF"/>
              </w:rPr>
            </w:pPr>
            <w:r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**</w:t>
            </w:r>
            <w:r>
              <w:rPr>
                <w:rFonts w:ascii="Times New Roman" w:eastAsia="STFangsong" w:hAnsi="Times New Roman" w:cs="Times New Roman" w:hint="eastAsia"/>
                <w:kern w:val="2"/>
                <w:szCs w:val="24"/>
                <w:shd w:val="clear" w:color="auto" w:fill="FFFFFF"/>
              </w:rPr>
              <w:t>注册费包含会议报告和材料、会议礼品、两个午餐、一个晚餐、和所有间茶点</w:t>
            </w:r>
          </w:p>
        </w:tc>
      </w:tr>
      <w:tr w:rsidR="00025EEC" w:rsidRPr="004C7BEC" w:rsidTr="0082439E">
        <w:trPr>
          <w:trHeight w:val="1382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大会指定收款账户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单位：西安丝路石墨</w:t>
            </w:r>
            <w:proofErr w:type="gramStart"/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烯</w:t>
            </w:r>
            <w:proofErr w:type="gramEnd"/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创新中心有限公司</w:t>
            </w:r>
          </w:p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开户行：中国建设银行西安锦业一路支行</w:t>
            </w:r>
          </w:p>
          <w:p w:rsidR="00025EEC" w:rsidRPr="004C7BEC" w:rsidRDefault="00025EEC" w:rsidP="0082439E">
            <w:pPr>
              <w:spacing w:after="0" w:line="400" w:lineRule="exact"/>
              <w:rPr>
                <w:rFonts w:ascii="Times New Roman" w:eastAsia="STFangsong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gramStart"/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帐号</w:t>
            </w:r>
            <w:proofErr w:type="gramEnd"/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：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61050176620000000258</w:t>
            </w:r>
          </w:p>
        </w:tc>
      </w:tr>
      <w:tr w:rsidR="00C5121C" w:rsidRPr="004C7BEC" w:rsidTr="0082439E">
        <w:trPr>
          <w:trHeight w:val="82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费用合计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合计：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 xml:space="preserve">       </w:t>
            </w:r>
            <w:r w:rsidR="00873D7C"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 xml:space="preserve">       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 xml:space="preserve"> 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开票内容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□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会议费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 xml:space="preserve">    </w:t>
            </w:r>
            <w:r w:rsidR="00873D7C"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 xml:space="preserve">    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 xml:space="preserve">  □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会议服务费</w:t>
            </w:r>
          </w:p>
        </w:tc>
      </w:tr>
      <w:tr w:rsidR="00025EEC" w:rsidRPr="004C7BEC" w:rsidTr="0082439E">
        <w:trPr>
          <w:trHeight w:val="82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开票信息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单位名称：</w:t>
            </w:r>
          </w:p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税号：</w:t>
            </w:r>
          </w:p>
        </w:tc>
      </w:tr>
      <w:tr w:rsidR="00A813BB" w:rsidRPr="004C7BEC" w:rsidTr="00873D7C">
        <w:trPr>
          <w:trHeight w:val="692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其他服务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adjustRightInd/>
              <w:snapToGrid/>
              <w:spacing w:after="0" w:line="400" w:lineRule="exact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协办、赞助、路演、专项对接、会刊广告等来电索取详细资料</w:t>
            </w:r>
          </w:p>
        </w:tc>
      </w:tr>
      <w:tr w:rsidR="006A3B9B" w:rsidRPr="004C7BEC" w:rsidTr="00873D7C">
        <w:trPr>
          <w:trHeight w:val="690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9B" w:rsidRPr="004C7BEC" w:rsidRDefault="006A3B9B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住宿安排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9B" w:rsidRPr="004C7BEC" w:rsidRDefault="00A813BB" w:rsidP="0082439E">
            <w:pPr>
              <w:adjustRightInd/>
              <w:snapToGrid/>
              <w:spacing w:after="0" w:line="400" w:lineRule="exact"/>
              <w:rPr>
                <w:rFonts w:ascii="Times New Roman" w:eastAsia="STFangsong" w:hAnsi="Times New Roman" w:cs="Times New Roman"/>
                <w:bCs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□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自行安排</w:t>
            </w: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 xml:space="preserve">     </w:t>
            </w:r>
            <w:r w:rsidR="00873D7C"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 xml:space="preserve">  </w:t>
            </w:r>
            <w:r w:rsidR="006A3B9B"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□</w:t>
            </w:r>
            <w:r w:rsidR="006A3B9B"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统一安排，费用自理。</w:t>
            </w:r>
          </w:p>
        </w:tc>
      </w:tr>
      <w:tr w:rsidR="00A813BB" w:rsidRPr="004C7BEC" w:rsidTr="00873D7C">
        <w:trPr>
          <w:trHeight w:val="2119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STFangsong" w:hAnsi="Times New Roman" w:cs="Times New Roman"/>
                <w:sz w:val="24"/>
                <w:szCs w:val="24"/>
              </w:rPr>
              <w:t>其他说明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5D47BF" w:rsidRDefault="00A813BB" w:rsidP="0082439E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left="357" w:firstLineChars="0" w:hanging="357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有论文需要交流的</w:t>
            </w:r>
            <w:r w:rsidR="005D47BF" w:rsidRPr="005D47BF">
              <w:rPr>
                <w:rFonts w:ascii="Times New Roman" w:eastAsia="STFangsong" w:hAnsi="Times New Roman" w:cs="Times New Roman" w:hint="eastAsia"/>
                <w:sz w:val="24"/>
                <w:szCs w:val="24"/>
              </w:rPr>
              <w:t>人员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，请提交</w:t>
            </w:r>
            <w:r w:rsidR="00FA677A"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10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00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字以内论文摘要以便</w:t>
            </w:r>
            <w:r w:rsidR="002E404E"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印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入会刊；</w:t>
            </w:r>
          </w:p>
          <w:p w:rsidR="00655E99" w:rsidRPr="005D47BF" w:rsidRDefault="00A813BB" w:rsidP="004C7BEC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firstLineChars="0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确认参会的</w:t>
            </w:r>
            <w:r w:rsidR="005D47BF" w:rsidRPr="005D47BF">
              <w:rPr>
                <w:rFonts w:ascii="Times New Roman" w:eastAsia="STFangsong" w:hAnsi="Times New Roman" w:cs="Times New Roman" w:hint="eastAsia"/>
                <w:sz w:val="24"/>
                <w:szCs w:val="24"/>
              </w:rPr>
              <w:t>人员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，</w:t>
            </w:r>
            <w:hyperlink r:id="rId7" w:history="1">
              <w:r w:rsidR="004C7BEC" w:rsidRPr="005D47BF">
                <w:rPr>
                  <w:rFonts w:ascii="Times New Roman" w:eastAsia="STFangsong" w:hAnsi="Times New Roman" w:cs="Times New Roman"/>
                  <w:sz w:val="24"/>
                  <w:szCs w:val="24"/>
                </w:rPr>
                <w:t>请</w:t>
              </w:r>
              <w:r w:rsidR="008A3103" w:rsidRPr="005D47BF">
                <w:rPr>
                  <w:rFonts w:ascii="Times New Roman" w:eastAsia="STFangsong" w:hAnsi="Times New Roman" w:cs="Times New Roman" w:hint="eastAsia"/>
                  <w:sz w:val="24"/>
                  <w:szCs w:val="24"/>
                </w:rPr>
                <w:t>于</w:t>
              </w:r>
              <w:r w:rsidR="004C7BEC" w:rsidRPr="005D47BF">
                <w:rPr>
                  <w:rFonts w:ascii="Times New Roman" w:eastAsia="STFangsong" w:hAnsi="Times New Roman" w:cs="Times New Roman"/>
                  <w:sz w:val="24"/>
                  <w:szCs w:val="24"/>
                </w:rPr>
                <w:t>5</w:t>
              </w:r>
              <w:r w:rsidR="004C7BEC" w:rsidRPr="005D47BF">
                <w:rPr>
                  <w:rFonts w:ascii="Times New Roman" w:eastAsia="STFangsong" w:hAnsi="Times New Roman" w:cs="Times New Roman"/>
                  <w:sz w:val="24"/>
                  <w:szCs w:val="24"/>
                </w:rPr>
                <w:t>月</w:t>
              </w:r>
              <w:r w:rsidR="004C7BEC" w:rsidRPr="005D47BF">
                <w:rPr>
                  <w:rFonts w:ascii="Times New Roman" w:eastAsia="STFangsong" w:hAnsi="Times New Roman" w:cs="Times New Roman"/>
                  <w:sz w:val="24"/>
                  <w:szCs w:val="24"/>
                </w:rPr>
                <w:t>18</w:t>
              </w:r>
              <w:r w:rsidR="004C7BEC" w:rsidRPr="005D47BF">
                <w:rPr>
                  <w:rFonts w:ascii="Times New Roman" w:eastAsia="STFangsong" w:hAnsi="Times New Roman" w:cs="Times New Roman"/>
                  <w:sz w:val="24"/>
                  <w:szCs w:val="24"/>
                </w:rPr>
                <w:t>日以前将回执填好后发</w:t>
              </w:r>
              <w:r w:rsidR="005D47BF" w:rsidRPr="005D47BF">
                <w:rPr>
                  <w:rFonts w:ascii="Times New Roman" w:eastAsia="STFangsong" w:hAnsi="Times New Roman" w:cs="Times New Roman" w:hint="eastAsia"/>
                  <w:sz w:val="24"/>
                  <w:szCs w:val="24"/>
                </w:rPr>
                <w:t>送至</w:t>
              </w:r>
              <w:r w:rsidR="004C7BEC" w:rsidRPr="005D47BF">
                <w:rPr>
                  <w:rFonts w:ascii="Times New Roman" w:eastAsia="STFangsong" w:hAnsi="Times New Roman" w:cs="Times New Roman"/>
                  <w:sz w:val="24"/>
                  <w:szCs w:val="24"/>
                </w:rPr>
                <w:t>组委会邮箱</w:t>
              </w:r>
              <w:r w:rsidR="00705205" w:rsidRPr="005D47BF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</w:t>
              </w:r>
              <w:r w:rsidR="00705205" w:rsidRPr="005D47BF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jmrhwyh</w:t>
              </w:r>
              <w:r w:rsidR="00705205" w:rsidRPr="005D47BF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@c-gia.org</w:t>
              </w:r>
              <w:r w:rsidR="00705205" w:rsidRPr="005D47BF">
                <w:rPr>
                  <w:rFonts w:ascii="Times New Roman" w:eastAsia="STFangsong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C7BEC"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并完成缴费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；</w:t>
            </w:r>
          </w:p>
          <w:p w:rsidR="00655E99" w:rsidRPr="005D47BF" w:rsidRDefault="00655E99" w:rsidP="0082439E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left="357" w:firstLineChars="0" w:hanging="357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请提交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500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字以内的公司简介，便于制作会刊；</w:t>
            </w:r>
          </w:p>
          <w:p w:rsidR="00ED4BFB" w:rsidRPr="004C7BEC" w:rsidRDefault="00ED4BFB" w:rsidP="0082439E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left="357" w:firstLineChars="0" w:hanging="357"/>
              <w:rPr>
                <w:rFonts w:ascii="Times New Roman" w:eastAsia="STFangsong" w:hAnsi="Times New Roman" w:cs="Times New Roman"/>
                <w:sz w:val="24"/>
                <w:szCs w:val="24"/>
              </w:rPr>
            </w:pP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报到时间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5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月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2</w:t>
            </w:r>
            <w:r w:rsidR="008A3103"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3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日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9:00-22:00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；</w:t>
            </w:r>
            <w:r w:rsidR="00151991"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分会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时间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5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月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2</w:t>
            </w:r>
            <w:r w:rsidR="008A3103"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5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>日</w:t>
            </w:r>
            <w:r w:rsidR="000B4ACC" w:rsidRPr="000B4ACC">
              <w:rPr>
                <w:rFonts w:ascii="Times New Roman" w:eastAsia="STFangsong" w:hAnsi="Times New Roman" w:cs="Times New Roman" w:hint="eastAsia"/>
                <w:szCs w:val="24"/>
              </w:rPr>
              <w:t>（</w:t>
            </w:r>
            <w:r w:rsidR="000B4ACC">
              <w:rPr>
                <w:rFonts w:ascii="Times New Roman" w:eastAsia="STFangsong" w:hAnsi="Times New Roman" w:cs="Times New Roman" w:hint="eastAsia"/>
                <w:szCs w:val="24"/>
              </w:rPr>
              <w:t>具体时间待定</w:t>
            </w:r>
            <w:r w:rsidR="000B4ACC" w:rsidRPr="000B4ACC">
              <w:rPr>
                <w:rFonts w:ascii="Times New Roman" w:eastAsia="STFangsong" w:hAnsi="Times New Roman" w:cs="Times New Roman" w:hint="eastAsia"/>
                <w:szCs w:val="24"/>
              </w:rPr>
              <w:t>）</w:t>
            </w:r>
            <w:r w:rsidR="008B4B15" w:rsidRPr="005D47BF">
              <w:rPr>
                <w:rFonts w:ascii="Times New Roman" w:eastAsia="STFangsong" w:hAnsi="Times New Roman" w:cs="Times New Roman" w:hint="eastAsia"/>
                <w:sz w:val="24"/>
                <w:szCs w:val="24"/>
              </w:rPr>
              <w:t>。</w:t>
            </w:r>
            <w:r w:rsidRPr="005D47BF">
              <w:rPr>
                <w:rFonts w:ascii="Times New Roman" w:eastAsia="STFangsong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10F2" w:rsidRPr="0082439E" w:rsidRDefault="00EC10F2" w:rsidP="00A813BB">
      <w:pPr>
        <w:adjustRightInd/>
        <w:snapToGrid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39E">
        <w:rPr>
          <w:rFonts w:ascii="Times New Roman" w:eastAsiaTheme="minorEastAsia" w:hAnsi="Times New Roman" w:cs="Times New Roman"/>
          <w:sz w:val="24"/>
          <w:szCs w:val="24"/>
        </w:rPr>
        <w:t>组委会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联系人：</w:t>
      </w:r>
      <w:r w:rsidR="00C02AD3">
        <w:rPr>
          <w:rFonts w:ascii="Times New Roman" w:eastAsiaTheme="minorEastAsia" w:hAnsi="Times New Roman" w:cs="Times New Roman" w:hint="eastAsia"/>
          <w:sz w:val="24"/>
          <w:szCs w:val="24"/>
        </w:rPr>
        <w:t>何惠江：</w:t>
      </w:r>
      <w:r w:rsidR="00C02AD3">
        <w:rPr>
          <w:rFonts w:ascii="Times New Roman" w:eastAsiaTheme="minorEastAsia" w:hAnsi="Times New Roman" w:cs="Times New Roman" w:hint="eastAsia"/>
          <w:sz w:val="24"/>
          <w:szCs w:val="24"/>
        </w:rPr>
        <w:t>1</w:t>
      </w:r>
      <w:r w:rsidR="00C02AD3">
        <w:rPr>
          <w:rFonts w:ascii="Times New Roman" w:eastAsiaTheme="minorEastAsia" w:hAnsi="Times New Roman" w:cs="Times New Roman"/>
          <w:sz w:val="24"/>
          <w:szCs w:val="24"/>
        </w:rPr>
        <w:t>5389218138</w:t>
      </w:r>
      <w:r w:rsidR="00C02AD3" w:rsidRPr="008243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67ED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873D7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bookmarkStart w:id="1" w:name="_Hlk6917941"/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邮箱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7A4F">
        <w:rPr>
          <w:rFonts w:ascii="Times New Roman" w:hAnsi="Times New Roman" w:cs="Times New Roman"/>
          <w:color w:val="000000"/>
          <w:shd w:val="clear" w:color="auto" w:fill="FFFFFF"/>
        </w:rPr>
        <w:t>jmrhwyh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@c-gia.org</w:t>
      </w:r>
      <w:r w:rsidRPr="008243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End w:id="1"/>
    </w:p>
    <w:sectPr w:rsidR="00EC10F2" w:rsidRPr="0082439E" w:rsidSect="00BA5887">
      <w:footerReference w:type="even" r:id="rId8"/>
      <w:footerReference w:type="default" r:id="rId9"/>
      <w:pgSz w:w="11906" w:h="16838"/>
      <w:pgMar w:top="1440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E4" w:rsidRDefault="00D702E4" w:rsidP="00EC10F2">
      <w:pPr>
        <w:spacing w:after="0"/>
      </w:pPr>
      <w:r>
        <w:separator/>
      </w:r>
    </w:p>
  </w:endnote>
  <w:endnote w:type="continuationSeparator" w:id="0">
    <w:p w:rsidR="00D702E4" w:rsidRDefault="00D702E4" w:rsidP="00EC1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70" w:rsidRDefault="00F53C65">
    <w:pPr>
      <w:pStyle w:val="a5"/>
      <w:framePr w:w="1264" w:h="469" w:hRule="exact" w:wrap="around" w:vAnchor="text" w:hAnchor="page" w:x="1892" w:y="-2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2268AD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2268AD"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 w:rsidR="002268AD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384670" w:rsidRDefault="00D702E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70" w:rsidRDefault="00F53C65">
    <w:pPr>
      <w:pStyle w:val="a5"/>
      <w:framePr w:w="1622" w:h="469" w:hRule="exact" w:wrap="around" w:vAnchor="text" w:hAnchor="page" w:x="8732" w:y="-2"/>
      <w:ind w:firstLineChars="100" w:firstLine="28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2268AD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2268AD">
      <w:rPr>
        <w:rFonts w:ascii="宋体" w:hAnsi="宋体"/>
        <w:sz w:val="28"/>
        <w:szCs w:val="28"/>
      </w:rPr>
      <w:fldChar w:fldCharType="separate"/>
    </w:r>
    <w:r w:rsidR="00FA677A">
      <w:rPr>
        <w:rStyle w:val="a7"/>
        <w:rFonts w:ascii="宋体" w:hAnsi="宋体"/>
        <w:noProof/>
        <w:sz w:val="28"/>
        <w:szCs w:val="28"/>
      </w:rPr>
      <w:t>1</w:t>
    </w:r>
    <w:r w:rsidR="002268AD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384670" w:rsidRDefault="00D702E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E4" w:rsidRDefault="00D702E4" w:rsidP="00EC10F2">
      <w:pPr>
        <w:spacing w:after="0"/>
      </w:pPr>
      <w:r>
        <w:separator/>
      </w:r>
    </w:p>
  </w:footnote>
  <w:footnote w:type="continuationSeparator" w:id="0">
    <w:p w:rsidR="00D702E4" w:rsidRDefault="00D702E4" w:rsidP="00EC10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66B61"/>
    <w:multiLevelType w:val="hybridMultilevel"/>
    <w:tmpl w:val="8E32B23A"/>
    <w:lvl w:ilvl="0" w:tplc="024C7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F3720C"/>
    <w:multiLevelType w:val="hybridMultilevel"/>
    <w:tmpl w:val="4170E066"/>
    <w:lvl w:ilvl="0" w:tplc="41802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5EEC"/>
    <w:rsid w:val="000454E5"/>
    <w:rsid w:val="00061727"/>
    <w:rsid w:val="00073206"/>
    <w:rsid w:val="000A7CA4"/>
    <w:rsid w:val="000B4ACC"/>
    <w:rsid w:val="000F625E"/>
    <w:rsid w:val="000F6F95"/>
    <w:rsid w:val="00151991"/>
    <w:rsid w:val="002268AD"/>
    <w:rsid w:val="00231704"/>
    <w:rsid w:val="002413F1"/>
    <w:rsid w:val="00246351"/>
    <w:rsid w:val="002B03D1"/>
    <w:rsid w:val="002E404E"/>
    <w:rsid w:val="00323B43"/>
    <w:rsid w:val="00334F04"/>
    <w:rsid w:val="00351CDA"/>
    <w:rsid w:val="003D14DC"/>
    <w:rsid w:val="003D37D8"/>
    <w:rsid w:val="003E3D9C"/>
    <w:rsid w:val="00407C66"/>
    <w:rsid w:val="00416452"/>
    <w:rsid w:val="00426133"/>
    <w:rsid w:val="004358AB"/>
    <w:rsid w:val="00444063"/>
    <w:rsid w:val="00452EA3"/>
    <w:rsid w:val="00495033"/>
    <w:rsid w:val="004C2649"/>
    <w:rsid w:val="004C4241"/>
    <w:rsid w:val="004C7BEC"/>
    <w:rsid w:val="00524B7F"/>
    <w:rsid w:val="00556B5B"/>
    <w:rsid w:val="005D47BF"/>
    <w:rsid w:val="00625DCE"/>
    <w:rsid w:val="00636C41"/>
    <w:rsid w:val="00652A29"/>
    <w:rsid w:val="00655E99"/>
    <w:rsid w:val="006649D7"/>
    <w:rsid w:val="00672979"/>
    <w:rsid w:val="006A3B9B"/>
    <w:rsid w:val="006B605E"/>
    <w:rsid w:val="006E3FB7"/>
    <w:rsid w:val="00705205"/>
    <w:rsid w:val="00761C70"/>
    <w:rsid w:val="0076362B"/>
    <w:rsid w:val="007925D9"/>
    <w:rsid w:val="007A4FC2"/>
    <w:rsid w:val="007B027D"/>
    <w:rsid w:val="007F1363"/>
    <w:rsid w:val="00802252"/>
    <w:rsid w:val="00813F09"/>
    <w:rsid w:val="0082439E"/>
    <w:rsid w:val="00850018"/>
    <w:rsid w:val="00873D7C"/>
    <w:rsid w:val="008A3103"/>
    <w:rsid w:val="008B4B15"/>
    <w:rsid w:val="008B7726"/>
    <w:rsid w:val="00A00CB3"/>
    <w:rsid w:val="00A5586E"/>
    <w:rsid w:val="00A813BB"/>
    <w:rsid w:val="00AA0E50"/>
    <w:rsid w:val="00AF3ED1"/>
    <w:rsid w:val="00B220D3"/>
    <w:rsid w:val="00B62E2F"/>
    <w:rsid w:val="00B720F8"/>
    <w:rsid w:val="00BA5887"/>
    <w:rsid w:val="00BB40FA"/>
    <w:rsid w:val="00C02AD3"/>
    <w:rsid w:val="00C14D66"/>
    <w:rsid w:val="00C24F43"/>
    <w:rsid w:val="00C446BD"/>
    <w:rsid w:val="00C5121C"/>
    <w:rsid w:val="00C64E87"/>
    <w:rsid w:val="00C74957"/>
    <w:rsid w:val="00C96A66"/>
    <w:rsid w:val="00CF2815"/>
    <w:rsid w:val="00D0235E"/>
    <w:rsid w:val="00D27A4F"/>
    <w:rsid w:val="00D31D50"/>
    <w:rsid w:val="00D702E4"/>
    <w:rsid w:val="00DB1893"/>
    <w:rsid w:val="00DD68BC"/>
    <w:rsid w:val="00DE67ED"/>
    <w:rsid w:val="00DF2DA6"/>
    <w:rsid w:val="00E12469"/>
    <w:rsid w:val="00E217EC"/>
    <w:rsid w:val="00E36822"/>
    <w:rsid w:val="00E37296"/>
    <w:rsid w:val="00E410CF"/>
    <w:rsid w:val="00E57141"/>
    <w:rsid w:val="00EB26A4"/>
    <w:rsid w:val="00EB5FF4"/>
    <w:rsid w:val="00EC10F2"/>
    <w:rsid w:val="00ED30EB"/>
    <w:rsid w:val="00ED4BFB"/>
    <w:rsid w:val="00F15E79"/>
    <w:rsid w:val="00F50349"/>
    <w:rsid w:val="00F53C65"/>
    <w:rsid w:val="00F62B0A"/>
    <w:rsid w:val="00F81E2B"/>
    <w:rsid w:val="00F8288F"/>
    <w:rsid w:val="00F843BA"/>
    <w:rsid w:val="00F918F9"/>
    <w:rsid w:val="00F934B2"/>
    <w:rsid w:val="00FA677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8132C-B785-4BEF-B16C-8B84A3B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0F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0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0F2"/>
    <w:rPr>
      <w:rFonts w:ascii="Tahoma" w:hAnsi="Tahoma"/>
      <w:sz w:val="18"/>
      <w:szCs w:val="18"/>
    </w:rPr>
  </w:style>
  <w:style w:type="character" w:styleId="a7">
    <w:name w:val="page number"/>
    <w:basedOn w:val="a0"/>
    <w:rsid w:val="00EC10F2"/>
  </w:style>
  <w:style w:type="paragraph" w:styleId="a8">
    <w:name w:val="List Paragraph"/>
    <w:basedOn w:val="a"/>
    <w:uiPriority w:val="34"/>
    <w:qFormat/>
    <w:rsid w:val="00E410C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4C7BE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7B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19982;5&#26376;18&#26085;&#20197;&#21069;&#23558;&#22238;&#25191;&#22635;&#22909;&#21518;&#21457;&#32452;&#22996;&#20250;&#37038;&#31665;alliance@c-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Silu_</dc:creator>
  <cp:keywords/>
  <dc:description/>
  <cp:lastModifiedBy> </cp:lastModifiedBy>
  <cp:revision>28</cp:revision>
  <dcterms:created xsi:type="dcterms:W3CDTF">2018-04-03T04:55:00Z</dcterms:created>
  <dcterms:modified xsi:type="dcterms:W3CDTF">2019-04-24T02:15:00Z</dcterms:modified>
</cp:coreProperties>
</file>